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Dobrý den,</w:t>
      </w:r>
      <w:r/>
    </w:p>
    <w:p>
      <w:pPr>
        <w:pStyle w:val="Normal"/>
        <w:spacing w:before="0" w:after="0"/>
        <w:rPr/>
      </w:pPr>
      <w:r>
        <w:rPr/>
        <w:t xml:space="preserve"> </w:t>
      </w:r>
      <w:r>
        <w:rPr/>
        <w:t>prosím o zhotovení cenové nabídky na zaměření, výrobu a montáž okenních síti proti hmyzu (pravděpodobně síto s lemem) barva rámu bíla, realizace zakázky by byla  v Karviné Mizerově.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Orientační parametry:</w:t>
      </w:r>
      <w:r/>
    </w:p>
    <w:tbl>
      <w:tblPr>
        <w:tblW w:w="2535" w:type="dxa"/>
        <w:jc w:val="left"/>
        <w:tblInd w:w="55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2535"/>
      </w:tblGrid>
      <w:tr>
        <w:trPr>
          <w:trHeight w:val="1437" w:hRule="atLeast"/>
        </w:trPr>
        <w:tc>
          <w:tcPr>
            <w:tcW w:w="253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výška otvoru                1080</w:t>
            </w:r>
            <w:r/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šířka otvoru                    550</w:t>
            </w:r>
            <w:r/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Hloubka rámu okna       15</w:t>
            </w:r>
            <w:r/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počet ks                             3</w:t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2900" w:type="dxa"/>
        <w:jc w:val="left"/>
        <w:tblInd w:w="55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2900"/>
      </w:tblGrid>
      <w:tr>
        <w:trPr>
          <w:trHeight w:val="1200" w:hRule="atLeast"/>
        </w:trPr>
        <w:tc>
          <w:tcPr>
            <w:tcW w:w="29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výška otvoru               1060</w:t>
            </w:r>
            <w:r/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šířka otvoru                  550</w:t>
            </w:r>
            <w:r/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Hloubka rámu okna      15</w:t>
            </w:r>
            <w:r/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 xml:space="preserve">počet ks                           3                                   </w:t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3001" w:type="dxa"/>
        <w:jc w:val="left"/>
        <w:tblInd w:w="55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001"/>
      </w:tblGrid>
      <w:tr>
        <w:trPr>
          <w:trHeight w:val="1169" w:hRule="atLeast"/>
        </w:trPr>
        <w:tc>
          <w:tcPr>
            <w:tcW w:w="30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výška otvoru               1250</w:t>
            </w:r>
            <w:r/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šířka otvoru                   635</w:t>
            </w:r>
            <w:r/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Hloubka rám okna         15</w:t>
            </w:r>
            <w:r/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počet ks                             1</w:t>
            </w:r>
            <w:r/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Děkuji za nabídku</w:t>
            </w:r>
            <w:r/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 pozdravem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/>
                <w:color w:val="000000"/>
                <w:lang w:eastAsia="cs-CZ"/>
              </w:rPr>
              <w:t>Korbas Rostislav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d79f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/>
  </w:style>
  <w:style w:type="paragraph" w:styleId="Popisek">
    <w:name w:val="Popisek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4F363-62DB-41B9-8E1D-3103BA83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LibreOffice/4.3.6.2$MacOSX_x86 LibreOffice_project/d50a87b2e514536ed401c18000dad4660b6a169e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2016-03-16T09:07:00Z</dcterms:created>
  <dc:creator>Rostislav Korbas</dc:creator>
  <dc:language>cs-CZ</dc:language>
  <dcterms:modified xsi:type="dcterms:W3CDTF">2016-03-16T13:04:04Z</dcterms:modified>
  <cp:revision>7</cp:revision>
</cp:coreProperties>
</file>